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1-(1H-benzotriazol-1-yl)-3-phenylbutan-1-one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1-(1H-benzotriazol-1-yl)-3-phenylbutan-1-one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