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N-{(E)-[4-(benzyloxy)phenyl]methylidene}-3-iodo-4-methylaniline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N-{(E)-[4-(benzyloxy)phenyl]methylidene}-3-iodo-4-methylaniline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