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1-(3,3-diphenylpropanoyl)piperidine-4-carboxylate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1-(3,3-diphenylpropanoyl)piperidine-4-carboxylate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