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N-(6-methylheptan-2-yl)-2-(4-methylphenyl)acetamide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N-(6-methylheptan-2-yl)-2-(4-methylphenyl)acetamide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