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STK225614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N-[2-(4-methoxyphenyl)ethyl]-3,5-dimethylbenzamide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N-[2-(4-methoxyphenyl)ethyl]-3,5-dimethylbenzamide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STK225614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