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3-methyl-N-(quinolin-5-yl)butanamide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3-methyl-N-(quinolin-5-yl)butanamide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