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1-[(4-methylphenyl)sulfonyl]-N-(pyridin-2-ylmethyl)prolinamide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1-[(4-methylphenyl)sulfonyl]-N-(pyridin-2-ylmethyl)prolinamide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