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STK366702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cyclopent-2-en-1-ylpropanedioic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cyclopent-2-en-1-ylpropanedioic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C8H10O4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170.16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STK366702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