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N-(3,3-dimethylbutan-2-yl)-2-fluorobenzamide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N-(3,3-dimethylbutan-2-yl)-2-fluorobenzamide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