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4-(4-methylpiperidin-1-yl)-3-nitrobenzoic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4-(4-methylpiperidin-1-yl)-3-nitrobenzoic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