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4-methyl-2-{[(2-methylphenoxy)acetyl]amino}-1,3-thiazole-5-carboxylate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4-methyl-2-{[(2-methylphenoxy)acetyl]amino}-1,3-thiazole-5-carboxylate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