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STK660596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1-methyl-3-phenylthieno[3,2-d]pyrimidine-2,4(1H,3H)-dione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1-methyl-3-phenylthieno[3,2-d]pyrimidine-2,4(1H,3H)-dione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C13H10N2O2S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258.3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STK660596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