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STK707698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2-(diethylamino)ethyl cyclohexyl(hydroxy)phenylacetate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2-(diethylamino)ethyl cyclohexyl(hydroxy)phenylacetate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C20H31NO3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STK707698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