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N-(3-hydrazinyl-3-oxopropyl)-2-(2-methylpropoxy)benzamide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N-(3-hydrazinyl-3-oxopropyl)-2-(2-methylpropoxy)benzamide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