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STK782868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1-(2-bromobenzyl)-1H-pyrazole-3-carboxylate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1-(2-bromobenzyl)-1H-pyrazole-3-carboxylate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C12H11BrN2O2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295.14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STK782868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