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3-[(dimethylamino)methyl]-1H-indole-4-carboxylic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3-[(dimethylamino)methyl]-1H-indole-4-carboxylic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218.26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