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STK830804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4,6-dimethyl-2-phenylfuro[2,3-d]pyrimidine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4,6-dimethyl-2-phenylfuro[2,3-d]pyrimidine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STK830804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