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STK930516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N-(3-acetylphenyl)-3,6-dimethyl[1,2]oxazolo[5,4-b]pyridine-4-carboxamide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N-(3-acetylphenyl)-3,6-dimethyl[1,2]oxazolo[5,4-b]pyridine-4-carboxamide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309.32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STK930516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