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3-(furan-2-ylmethyl)-10-methyl-6-propyl-3,4-dihydro-2H,8H-chromeno[6,7-e][1,3]oxazin-8-one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3-(furan-2-ylmethyl)-10-methyl-6-propyl-3,4-dihydro-2H,8H-chromeno[6,7-e][1,3]oxazin-8-one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