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STL101261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3-{[N-(dimethylsulfamoyl)-N-phenylglycyl]amino}-2-methylbenzoate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3-{[N-(dimethylsulfamoyl)-N-phenylglycyl]amino}-2-methylbenzoate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C19H23N3O5S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405.47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STL101261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