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N-{2-[(2-chloro-6-fluorobenzyl)sulfanyl]ethyl}-3-nitrobenzamide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N-{2-[(2-chloro-6-fluorobenzyl)sulfanyl]ethyl}-3-nitrobenzamide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STL118348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