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STL218445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N-(8-methylquinolin-5-yl)-3-propoxybenzamide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N-(8-methylquinolin-5-yl)-3-propoxybenzamide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STL218445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