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STL228209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5-amino-1-(4-methylquinolin-2-yl)-1H-pyrazole-4-carboxamide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5-amino-1-(4-methylquinolin-2-yl)-1H-pyrazole-4-carboxamide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STL228209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