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3,4-dihydrophthalazin-2(1H)-yl(phenyl)methanone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3,4-dihydrophthalazin-2(1H)-yl(phenyl)methanone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