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[(1-ethyl-1H-indol-3-yl)sulfanyl]acetic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[(1-ethyl-1H-indol-3-yl)sulfanyl]acetic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