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STL497866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N,N'-bis(2,4-difluorophenyl)butanediamide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N,N'-bis(2,4-difluorophenyl)butanediamide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C16H12F4N2O2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STL497866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