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(8xi,9xi,14xi)-6-methyl-3,20-dioxopregna-4,6-dien-17-yl 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(8xi,9xi,14xi)-6-methyl-3,20-dioxopregna-4,6-dien-17-yl 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C28H40O4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