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STL563200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(2Z)-3-[(1S,2S)-2-phenylcyclopropyl]prop-2-enoate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(2Z)-3-[(1S,2S)-2-phenylcyclopropyl]prop-2-enoate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C14H16O2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216.28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STL563200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